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3" w:rsidRPr="00B73488" w:rsidRDefault="009335F3" w:rsidP="00B73488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</w:rPr>
      </w:pPr>
      <w:r w:rsidRPr="00B943FC">
        <w:rPr>
          <w:rFonts w:ascii="Times New Roman" w:hAnsi="Times New Roman" w:cs="Times New Roman"/>
        </w:rPr>
        <w:t xml:space="preserve">Муниципальное автономное </w:t>
      </w:r>
      <w:r>
        <w:rPr>
          <w:rFonts w:ascii="Times New Roman" w:hAnsi="Times New Roman" w:cs="Times New Roman"/>
        </w:rPr>
        <w:t xml:space="preserve">дошкольное </w:t>
      </w:r>
      <w:r w:rsidRPr="00B943FC">
        <w:rPr>
          <w:rFonts w:ascii="Times New Roman" w:hAnsi="Times New Roman" w:cs="Times New Roman"/>
        </w:rPr>
        <w:t>учреждение «</w:t>
      </w:r>
      <w:r>
        <w:rPr>
          <w:rFonts w:ascii="Times New Roman" w:hAnsi="Times New Roman" w:cs="Times New Roman"/>
        </w:rPr>
        <w:t>Детский сад № 6 комбинированного вида</w:t>
      </w:r>
      <w:r w:rsidRPr="00B943F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Петропавловск-Камчатского городского округа</w:t>
      </w:r>
    </w:p>
    <w:p w:rsidR="009335F3" w:rsidRPr="00487E0E" w:rsidRDefault="009335F3" w:rsidP="009335F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F5557" w:rsidRDefault="009335F3" w:rsidP="006A5DC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 заявок</w:t>
      </w: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запросе предложений </w:t>
      </w:r>
      <w:r w:rsidRPr="00DD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0F5557" w:rsidRPr="000F5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31705727556</w:t>
      </w:r>
    </w:p>
    <w:p w:rsidR="009335F3" w:rsidRPr="00487E0E" w:rsidRDefault="009335F3" w:rsidP="006A5DC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етропавловск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-Камчатский                                                                 «</w:t>
      </w:r>
      <w:r w:rsid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>ноя</w:t>
      </w:r>
      <w:r w:rsidR="0076434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2577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577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335F3" w:rsidRPr="00487E0E" w:rsidRDefault="009335F3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Наименование и способ закупки:</w:t>
      </w:r>
    </w:p>
    <w:p w:rsidR="009335F3" w:rsidRPr="00BF65E2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6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предложений </w:t>
      </w:r>
      <w:r w:rsidRPr="00150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452363">
        <w:rPr>
          <w:rFonts w:ascii="Times New Roman" w:hAnsi="Times New Roman" w:cs="Times New Roman"/>
          <w:sz w:val="24"/>
          <w:szCs w:val="24"/>
        </w:rPr>
        <w:t>рыбы и рыбной продукции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 для </w:t>
      </w:r>
      <w:r w:rsidR="00150D4D" w:rsidRPr="00150D4D">
        <w:rPr>
          <w:rFonts w:ascii="Times New Roman" w:hAnsi="Times New Roman" w:cs="Times New Roman"/>
          <w:sz w:val="24"/>
          <w:szCs w:val="24"/>
          <w:lang w:eastAsia="ar-SA"/>
        </w:rPr>
        <w:t xml:space="preserve">нужд </w:t>
      </w:r>
      <w:r w:rsidR="00150D4D" w:rsidRPr="00150D4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«Детский сад № 6 комбинированного вида» </w:t>
      </w:r>
      <w:proofErr w:type="gramStart"/>
      <w:r w:rsidR="00150D4D" w:rsidRPr="00150D4D">
        <w:rPr>
          <w:rFonts w:ascii="Times New Roman" w:hAnsi="Times New Roman" w:cs="Times New Roman"/>
          <w:color w:val="000000"/>
          <w:sz w:val="24"/>
          <w:szCs w:val="24"/>
        </w:rPr>
        <w:t>Петропавловск-Камчатского</w:t>
      </w:r>
      <w:proofErr w:type="gramEnd"/>
      <w:r w:rsidR="00150D4D" w:rsidRPr="00150D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9335F3" w:rsidRPr="00487E0E" w:rsidRDefault="009335F3" w:rsidP="009335F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Заказчик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335F3" w:rsidRPr="00BF65E2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65E2">
        <w:rPr>
          <w:rFonts w:ascii="Times New Roman" w:hAnsi="Times New Roman" w:cs="Times New Roman"/>
          <w:sz w:val="24"/>
          <w:szCs w:val="24"/>
        </w:rPr>
        <w:t>Муниципальное автономное дошкольное учреждение «Детский сад № 6 комбинированного вида» Петропавловск-Камчатского городского округа</w:t>
      </w:r>
    </w:p>
    <w:p w:rsidR="009335F3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Предмет договора (договоров</w:t>
      </w:r>
      <w:r w:rsidRPr="00C63146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C63146">
        <w:rPr>
          <w:rFonts w:ascii="Times New Roman" w:hAnsi="Times New Roman" w:cs="Times New Roman"/>
          <w:sz w:val="24"/>
          <w:szCs w:val="24"/>
        </w:rPr>
        <w:t xml:space="preserve"> </w:t>
      </w:r>
      <w:r w:rsidR="00150D4D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="00764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363">
        <w:rPr>
          <w:rFonts w:ascii="Times New Roman" w:hAnsi="Times New Roman" w:cs="Times New Roman"/>
          <w:sz w:val="24"/>
          <w:szCs w:val="24"/>
        </w:rPr>
        <w:t>рыбы и рыбной продукции</w:t>
      </w:r>
    </w:p>
    <w:p w:rsidR="002577CC" w:rsidRDefault="00D30324" w:rsidP="002577CC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Максимальная сумма договора (с указанием валюты):</w:t>
      </w:r>
      <w:r w:rsidR="009335F3">
        <w:rPr>
          <w:rFonts w:ascii="Times New Roman" w:hAnsi="Times New Roman" w:cs="Times New Roman"/>
          <w:sz w:val="24"/>
          <w:szCs w:val="24"/>
        </w:rPr>
        <w:t xml:space="preserve"> </w:t>
      </w:r>
      <w:r w:rsidR="000F5557" w:rsidRPr="000F5557">
        <w:rPr>
          <w:rFonts w:ascii="Times New Roman" w:hAnsi="Times New Roman" w:cs="Times New Roman"/>
          <w:b/>
          <w:color w:val="000000"/>
          <w:sz w:val="24"/>
        </w:rPr>
        <w:t xml:space="preserve">227 310,00 </w:t>
      </w:r>
      <w:r w:rsidR="002577CC" w:rsidRPr="002577CC">
        <w:rPr>
          <w:rFonts w:ascii="Times New Roman" w:hAnsi="Times New Roman" w:cs="Times New Roman"/>
          <w:bCs/>
          <w:sz w:val="24"/>
          <w:szCs w:val="24"/>
        </w:rPr>
        <w:t>(</w:t>
      </w:r>
      <w:r w:rsidR="000F5557">
        <w:rPr>
          <w:rFonts w:ascii="Times New Roman" w:hAnsi="Times New Roman" w:cs="Times New Roman"/>
          <w:bCs/>
          <w:sz w:val="24"/>
          <w:szCs w:val="24"/>
        </w:rPr>
        <w:t>двести двадцать семь тысяч триста десять</w:t>
      </w:r>
      <w:r w:rsidR="002577CC" w:rsidRPr="002577CC">
        <w:rPr>
          <w:rFonts w:ascii="Times New Roman" w:hAnsi="Times New Roman" w:cs="Times New Roman"/>
          <w:bCs/>
          <w:sz w:val="24"/>
          <w:szCs w:val="24"/>
        </w:rPr>
        <w:t xml:space="preserve">) руб. 00 коп. </w:t>
      </w:r>
    </w:p>
    <w:p w:rsidR="009335F3" w:rsidRPr="00487E0E" w:rsidRDefault="00D30324" w:rsidP="002577CC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Извещение о проведении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запроса предложений</w:t>
      </w:r>
    </w:p>
    <w:p w:rsidR="009335F3" w:rsidRPr="009335F3" w:rsidRDefault="009335F3" w:rsidP="009335F3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предложений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размещено на официальном сайте 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zakupki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gov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(извещение №</w:t>
      </w:r>
      <w:r w:rsidR="000F5557" w:rsidRP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31705727556 </w:t>
      </w:r>
      <w:r w:rsidRPr="00DD605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57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557" w:rsidRPr="000F5557">
        <w:rPr>
          <w:rFonts w:ascii="Times New Roman" w:eastAsia="Times New Roman" w:hAnsi="Times New Roman" w:cs="Times New Roman"/>
          <w:sz w:val="24"/>
          <w:szCs w:val="24"/>
        </w:rPr>
        <w:t xml:space="preserve">13.11.2017 </w:t>
      </w:r>
      <w:r w:rsidR="00D7303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335F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35F3" w:rsidRPr="00487E0E" w:rsidRDefault="00D30324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Сведения о комиссии</w:t>
      </w:r>
    </w:p>
    <w:p w:rsidR="002577CC" w:rsidRPr="00487E0E" w:rsidRDefault="002577CC" w:rsidP="002577C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комиссии по проведению процедуры вскрытия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нвертов с заявками на участие в запросе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0F5557" w:rsidRPr="00010714" w:rsidRDefault="000F5557" w:rsidP="000F555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Осадчая Наталья Алексеевна</w:t>
      </w:r>
    </w:p>
    <w:p w:rsidR="000F5557" w:rsidRPr="00487E0E" w:rsidRDefault="000F5557" w:rsidP="000F5557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Члены комиссии: 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Осадчая Наталья Алексеевна, </w:t>
      </w:r>
      <w:proofErr w:type="spellStart"/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Вакалюк</w:t>
      </w:r>
      <w:proofErr w:type="spellEnd"/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Татьяна Владимировна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Костюк Анастасия Михайловна</w:t>
      </w:r>
      <w:r w:rsidRPr="008E15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Солдайкина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Ольга Васильевна, Прус Анна Алексеевна</w:t>
      </w:r>
    </w:p>
    <w:p w:rsidR="000F5557" w:rsidRDefault="000F5557" w:rsidP="000F5557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0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Костюк</w:t>
      </w:r>
      <w:r>
        <w:rPr>
          <w:rFonts w:ascii="Times New Roman" w:hAnsi="Times New Roman"/>
          <w:sz w:val="24"/>
          <w:szCs w:val="24"/>
        </w:rPr>
        <w:t xml:space="preserve"> Анастасия Михайловна</w:t>
      </w:r>
    </w:p>
    <w:p w:rsidR="009335F3" w:rsidRPr="00487E0E" w:rsidRDefault="00D30324" w:rsidP="009335F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Процедура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 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запросе предложений</w:t>
      </w:r>
    </w:p>
    <w:p w:rsidR="009335F3" w:rsidRPr="002051A4" w:rsidRDefault="009335F3" w:rsidP="009335F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заявок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запросе предложений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</w:t>
      </w:r>
      <w:r w:rsid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>21.11</w:t>
      </w:r>
      <w:r w:rsidR="00D730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</w:t>
      </w:r>
      <w:r w:rsidR="000F555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50D4D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87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местному времени) по адресу: </w:t>
      </w:r>
      <w:r>
        <w:rPr>
          <w:rFonts w:ascii="Times New Roman" w:hAnsi="Times New Roman" w:cs="Times New Roman"/>
          <w:bCs/>
          <w:sz w:val="24"/>
          <w:szCs w:val="24"/>
        </w:rPr>
        <w:t>Камчатский край,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етропавловск-Камчатский, пр.Циолковского, дом 63, корпус 1.</w:t>
      </w:r>
    </w:p>
    <w:p w:rsidR="00D7303C" w:rsidRDefault="00D30324" w:rsidP="00D7303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335F3" w:rsidRPr="0048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Заявки на участие в </w:t>
      </w:r>
      <w:r w:rsidR="00933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запросе предложений</w:t>
      </w:r>
    </w:p>
    <w:p w:rsidR="00D7303C" w:rsidRPr="00487E0E" w:rsidRDefault="00D7303C" w:rsidP="00D7303C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участие в запросе предложений заявок не поступило. Запрос предложений признается несостоявшимся. </w:t>
      </w:r>
    </w:p>
    <w:p w:rsidR="005C6AE0" w:rsidRPr="00822EF5" w:rsidRDefault="00D7303C" w:rsidP="005C6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="005C6AE0" w:rsidRPr="00822EF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Публикация и хранение протокола</w:t>
      </w:r>
    </w:p>
    <w:p w:rsidR="005C6AE0" w:rsidRPr="00487E0E" w:rsidRDefault="005C6AE0" w:rsidP="005C6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Настоящий протокол подлежит размещению на официальном сайте</w:t>
      </w:r>
      <w:r w:rsidRPr="00831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www.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zakupki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.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gov</w:t>
        </w:r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831438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3143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314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</w:t>
      </w: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порядке и в сроки, установленные Федеральным законом от 18 июля 2011 г. № 223-ФЗ.</w:t>
      </w:r>
    </w:p>
    <w:p w:rsidR="005C6AE0" w:rsidRDefault="005C6AE0" w:rsidP="00D7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7E0E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487E0E">
        <w:rPr>
          <w:rFonts w:ascii="Times New Roman" w:eastAsia="Times New Roman" w:hAnsi="Times New Roman"/>
          <w:color w:val="000000"/>
          <w:sz w:val="24"/>
          <w:szCs w:val="24"/>
        </w:rPr>
        <w:t>с даты подведения</w:t>
      </w:r>
      <w:proofErr w:type="gramEnd"/>
      <w:r w:rsidRPr="00487E0E">
        <w:rPr>
          <w:rFonts w:ascii="Times New Roman" w:eastAsia="Times New Roman" w:hAnsi="Times New Roman"/>
          <w:color w:val="000000"/>
          <w:sz w:val="24"/>
          <w:szCs w:val="24"/>
        </w:rPr>
        <w:t xml:space="preserve"> итогов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запроса предложений.</w:t>
      </w:r>
    </w:p>
    <w:p w:rsidR="005C6AE0" w:rsidRPr="00487E0E" w:rsidRDefault="005C6AE0" w:rsidP="005C6AE0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186" w:rsidRDefault="00C951EE" w:rsidP="00795D59">
      <w:pPr>
        <w:shd w:val="clear" w:color="auto" w:fill="FFFFFF"/>
        <w:spacing w:after="0" w:line="240" w:lineRule="auto"/>
      </w:pPr>
      <w:r>
        <w:rPr>
          <w:noProof/>
        </w:rPr>
        <w:drawing>
          <wp:inline distT="0" distB="0" distL="0" distR="0">
            <wp:extent cx="5940425" cy="2122657"/>
            <wp:effectExtent l="0" t="0" r="3175" b="0"/>
            <wp:docPr id="1" name="Рисунок 1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86" w:rsidSect="00AD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3"/>
    <w:rsid w:val="00067084"/>
    <w:rsid w:val="000F5557"/>
    <w:rsid w:val="00150D4D"/>
    <w:rsid w:val="001E02BE"/>
    <w:rsid w:val="002577CC"/>
    <w:rsid w:val="002933E9"/>
    <w:rsid w:val="0033620C"/>
    <w:rsid w:val="003F07E8"/>
    <w:rsid w:val="00452363"/>
    <w:rsid w:val="004F48C6"/>
    <w:rsid w:val="005224E9"/>
    <w:rsid w:val="005C6AE0"/>
    <w:rsid w:val="00606489"/>
    <w:rsid w:val="006A5DC4"/>
    <w:rsid w:val="00751826"/>
    <w:rsid w:val="00764348"/>
    <w:rsid w:val="00795D59"/>
    <w:rsid w:val="007A7FB5"/>
    <w:rsid w:val="007E7D4C"/>
    <w:rsid w:val="0083786E"/>
    <w:rsid w:val="008516B4"/>
    <w:rsid w:val="008F252D"/>
    <w:rsid w:val="009335F3"/>
    <w:rsid w:val="009B1FC3"/>
    <w:rsid w:val="00A27D86"/>
    <w:rsid w:val="00AD2186"/>
    <w:rsid w:val="00AE3741"/>
    <w:rsid w:val="00B73488"/>
    <w:rsid w:val="00BF65E2"/>
    <w:rsid w:val="00C804EE"/>
    <w:rsid w:val="00C951EE"/>
    <w:rsid w:val="00C95C36"/>
    <w:rsid w:val="00D30324"/>
    <w:rsid w:val="00D7303C"/>
    <w:rsid w:val="00DB7D85"/>
    <w:rsid w:val="00DD6059"/>
    <w:rsid w:val="00E06CEF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2017-11-20T23:18:00Z</dcterms:created>
  <dcterms:modified xsi:type="dcterms:W3CDTF">2017-11-23T01:09:00Z</dcterms:modified>
</cp:coreProperties>
</file>